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2B" w:rsidRDefault="0015552B" w:rsidP="0015552B">
      <w:pPr>
        <w:rPr>
          <w:rFonts w:ascii="TH SarabunIT๙" w:hAnsi="TH SarabunIT๙" w:cs="TH SarabunIT๙"/>
          <w:sz w:val="40"/>
          <w:szCs w:val="40"/>
        </w:rPr>
      </w:pPr>
      <w:r>
        <w:rPr>
          <w:rFonts w:asciiTheme="minorHAnsi" w:hAnsiTheme="minorHAnsi" w:cstheme="minorBid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1574856</wp:posOffset>
                </wp:positionH>
                <wp:positionV relativeFrom="paragraph">
                  <wp:posOffset>-630665</wp:posOffset>
                </wp:positionV>
                <wp:extent cx="2724150" cy="928370"/>
                <wp:effectExtent l="9525" t="12065" r="19050" b="31115"/>
                <wp:wrapNone/>
                <wp:docPr id="29" name="ม้วนกระดาษแนวนอน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92837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99FF"/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5552B" w:rsidRPr="00DA3599" w:rsidRDefault="0015552B" w:rsidP="0015552B">
                            <w:pPr>
                              <w:rPr>
                                <w:szCs w:val="22"/>
                                <w:cs/>
                              </w:rPr>
                            </w:pPr>
                            <w:r w:rsidRPr="00DA3599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Cs w:val="38"/>
                                <w:cs/>
                              </w:rPr>
                              <w:drawing>
                                <wp:inline distT="0" distB="0" distL="0" distR="0" wp14:anchorId="6F2A22A8" wp14:editId="3E806EF5">
                                  <wp:extent cx="2333625" cy="485775"/>
                                  <wp:effectExtent l="0" t="0" r="0" b="0"/>
                                  <wp:docPr id="27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362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29" o:spid="_x0000_s1029" type="#_x0000_t98" style="position:absolute;margin-left:124pt;margin-top:-49.65pt;width:214.5pt;height:7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" fillcolor="#f9f" strokecolor="red" strokeweight="1pt">
                <v:shadow on="t" color="#375623 [1609]" opacity=".5" offset="1pt"/>
                <v:textbox>
                  <w:txbxContent>
                    <w:p w:rsidR="0015552B" w:rsidRPr="00DA3599" w:rsidRDefault="0015552B" w:rsidP="0015552B">
                      <w:pPr>
                        <w:rPr>
                          <w:szCs w:val="22"/>
                          <w:cs/>
                        </w:rPr>
                      </w:pPr>
                      <w:r w:rsidRPr="00DA3599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Cs w:val="38"/>
                          <w:cs/>
                        </w:rPr>
                        <w:drawing>
                          <wp:inline distT="0" distB="0" distL="0" distR="0" wp14:anchorId="6F2A22A8" wp14:editId="3E806EF5">
                            <wp:extent cx="2333625" cy="485775"/>
                            <wp:effectExtent l="0" t="0" r="0" b="0"/>
                            <wp:docPr id="27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362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5552B" w:rsidRPr="00406CD4" w:rsidRDefault="0015552B" w:rsidP="0015552B">
      <w:pPr>
        <w:jc w:val="center"/>
        <w:rPr>
          <w:b/>
          <w:bCs/>
        </w:rPr>
      </w:pPr>
      <w:r w:rsidRPr="00406CD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เทศบาลตำบลเทพาลัย ฉบับเดือน </w:t>
      </w:r>
      <w:r w:rsidRPr="00406CD4">
        <w:rPr>
          <w:rFonts w:ascii="TH SarabunIT๙" w:hAnsi="TH SarabunIT๙" w:cs="TH SarabunIT๙" w:hint="cs"/>
          <w:b/>
          <w:bCs/>
          <w:sz w:val="40"/>
          <w:szCs w:val="40"/>
          <w:cs/>
        </w:rPr>
        <w:t>เมษายน</w:t>
      </w:r>
      <w:r w:rsidRPr="00406CD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– ม</w:t>
      </w:r>
      <w:r w:rsidRPr="00406CD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ิถุนายน </w:t>
      </w:r>
      <w:r w:rsidRPr="00406CD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25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61</w:t>
      </w:r>
    </w:p>
    <w:p w:rsidR="0015552B" w:rsidRPr="00680605" w:rsidRDefault="0015552B" w:rsidP="0015552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13 เมษายน 2561 เทศบาลตำบลเทพาลัยจัดกิจกรรมเนื่องในวันสงกรานต์ เพื่อสืบสารวัฒนธรรมประเพณีวันขึ้นปีใหม่ไทย </w:t>
      </w:r>
    </w:p>
    <w:p w:rsidR="0015552B" w:rsidRDefault="0015552B" w:rsidP="0015552B">
      <w:pPr>
        <w:jc w:val="center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0E289A3" wp14:editId="2DC6F786">
            <wp:simplePos x="0" y="0"/>
            <wp:positionH relativeFrom="column">
              <wp:posOffset>3086100</wp:posOffset>
            </wp:positionH>
            <wp:positionV relativeFrom="paragraph">
              <wp:posOffset>111125</wp:posOffset>
            </wp:positionV>
            <wp:extent cx="2430780" cy="1619250"/>
            <wp:effectExtent l="19050" t="0" r="7620" b="0"/>
            <wp:wrapNone/>
            <wp:docPr id="25" name="Picture 14" descr="G:\กองการศึกษา\สงกรานต์ 13 เม.ย.59\IMG_7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กองการศึกษา\สงกรานต์ 13 เม.ย.59\IMG_748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4512AA31" wp14:editId="781803D2">
            <wp:simplePos x="0" y="0"/>
            <wp:positionH relativeFrom="column">
              <wp:posOffset>228600</wp:posOffset>
            </wp:positionH>
            <wp:positionV relativeFrom="paragraph">
              <wp:posOffset>196850</wp:posOffset>
            </wp:positionV>
            <wp:extent cx="2428875" cy="1619250"/>
            <wp:effectExtent l="19050" t="0" r="9525" b="0"/>
            <wp:wrapNone/>
            <wp:docPr id="26" name="Picture 13" descr="G:\กองการศึกษา\สงกรานต์ 13 เม.ย.59\IMG_7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กองการศึกษา\สงกรานต์ 13 เม.ย.59\IMG_747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52B" w:rsidRDefault="0015552B" w:rsidP="0015552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552B" w:rsidRDefault="0015552B" w:rsidP="0015552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552B" w:rsidRDefault="0015552B" w:rsidP="0015552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552B" w:rsidRDefault="0015552B" w:rsidP="0015552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552B" w:rsidRDefault="0015552B" w:rsidP="0015552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552B" w:rsidRDefault="0015552B" w:rsidP="0015552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552B" w:rsidRDefault="0015552B" w:rsidP="0015552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552B" w:rsidRDefault="0015552B" w:rsidP="0015552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552B" w:rsidRDefault="0015552B" w:rsidP="0015552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13 มิถุนายน 2561 ร่วมกับชาวบ้านในเขตพื้นที่ปลูกต้นไม้เพิ่มพื้นที่สีเขียวและปลูกหญ้าแฝก</w:t>
      </w:r>
    </w:p>
    <w:p w:rsidR="0015552B" w:rsidRDefault="0015552B" w:rsidP="0015552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4C579051" wp14:editId="5648452C">
            <wp:simplePos x="0" y="0"/>
            <wp:positionH relativeFrom="column">
              <wp:posOffset>3086100</wp:posOffset>
            </wp:positionH>
            <wp:positionV relativeFrom="paragraph">
              <wp:posOffset>27940</wp:posOffset>
            </wp:positionV>
            <wp:extent cx="2209800" cy="1476375"/>
            <wp:effectExtent l="19050" t="0" r="0" b="0"/>
            <wp:wrapNone/>
            <wp:docPr id="31" name="Picture 7" descr="D:\รูปทต.เทพาลัย\เม.ย. - พ.ค. - มิ.ย.61\รูปปลูกต้นไม้ 13 มิ.ย.61\IMG_9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รูปทต.เทพาลัย\เม.ย. - พ.ค. - มิ.ย.61\รูปปลูกต้นไม้ 13 มิ.ย.61\IMG_958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2D928958" wp14:editId="69ABBF12">
            <wp:simplePos x="0" y="0"/>
            <wp:positionH relativeFrom="column">
              <wp:posOffset>104775</wp:posOffset>
            </wp:positionH>
            <wp:positionV relativeFrom="paragraph">
              <wp:posOffset>24765</wp:posOffset>
            </wp:positionV>
            <wp:extent cx="2219325" cy="1476375"/>
            <wp:effectExtent l="19050" t="0" r="9525" b="0"/>
            <wp:wrapNone/>
            <wp:docPr id="28" name="Picture 6" descr="D:\รูปทต.เทพาลัย\เม.ย. - พ.ค. - มิ.ย.61\รูปปลูกต้นไม้ 13 มิ.ย.61\IMG_9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รูปทต.เทพาลัย\เม.ย. - พ.ค. - มิ.ย.61\รูปปลูกต้นไม้ 13 มิ.ย.61\IMG_958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52B" w:rsidRDefault="0015552B" w:rsidP="0015552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552B" w:rsidRDefault="0015552B" w:rsidP="0015552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552B" w:rsidRDefault="0015552B" w:rsidP="0015552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552B" w:rsidRDefault="0015552B" w:rsidP="0015552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552B" w:rsidRDefault="0015552B" w:rsidP="0015552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552B" w:rsidRDefault="00C2322E" w:rsidP="0015552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2753EAB0" wp14:editId="595F3C4D">
            <wp:simplePos x="0" y="0"/>
            <wp:positionH relativeFrom="column">
              <wp:posOffset>3071495</wp:posOffset>
            </wp:positionH>
            <wp:positionV relativeFrom="paragraph">
              <wp:posOffset>13335</wp:posOffset>
            </wp:positionV>
            <wp:extent cx="2228850" cy="1485900"/>
            <wp:effectExtent l="19050" t="0" r="0" b="0"/>
            <wp:wrapNone/>
            <wp:docPr id="42" name="Picture 9" descr="D:\รูปทต.เทพาลัย\เม.ย. - พ.ค. - มิ.ย.61\รูปปลูกต้นไม้ 13 มิ.ย.61\IMG_9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รูปทต.เทพาลัย\เม.ย. - พ.ค. - มิ.ย.61\รูปปลูกต้นไม้ 13 มิ.ย.61\IMG_965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2D7E1D9E" wp14:editId="5A42F81C">
            <wp:simplePos x="0" y="0"/>
            <wp:positionH relativeFrom="column">
              <wp:posOffset>112727</wp:posOffset>
            </wp:positionH>
            <wp:positionV relativeFrom="paragraph">
              <wp:posOffset>13501</wp:posOffset>
            </wp:positionV>
            <wp:extent cx="2219325" cy="1457325"/>
            <wp:effectExtent l="19050" t="0" r="9525" b="0"/>
            <wp:wrapNone/>
            <wp:docPr id="32" name="Picture 8" descr="D:\รูปทต.เทพาลัย\เม.ย. - พ.ค. - มิ.ย.61\รูปปลูกต้นไม้ 13 มิ.ย.61\IMG_9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รูปทต.เทพาลัย\เม.ย. - พ.ค. - มิ.ย.61\รูปปลูกต้นไม้ 13 มิ.ย.61\IMG_962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52B" w:rsidRDefault="0015552B" w:rsidP="0015552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552B" w:rsidRDefault="0015552B" w:rsidP="000017CF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15552B" w:rsidRDefault="0015552B" w:rsidP="000017CF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15552B" w:rsidRDefault="0015552B" w:rsidP="000017CF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15552B" w:rsidRDefault="0015552B" w:rsidP="000017CF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  <w:r>
        <w:rPr>
          <w:rFonts w:ascii="KodchiangUPC" w:hAnsi="KodchiangUPC" w:cs="KodchiangUPC"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93F128" wp14:editId="62977148">
                <wp:simplePos x="0" y="0"/>
                <wp:positionH relativeFrom="page">
                  <wp:posOffset>742894</wp:posOffset>
                </wp:positionH>
                <wp:positionV relativeFrom="paragraph">
                  <wp:posOffset>213802</wp:posOffset>
                </wp:positionV>
                <wp:extent cx="6229350" cy="1657350"/>
                <wp:effectExtent l="0" t="0" r="19050" b="1905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657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552B" w:rsidRPr="00406CD4" w:rsidRDefault="0015552B" w:rsidP="001555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ประชาสัมพันธ์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ช่</w:t>
                            </w:r>
                            <w:r w:rsidRPr="00406C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องทางการสร้างความโปร่งใสตามหลักธรรมาภิบาลของเทศบาลตำบลเทพาลัย</w:t>
                            </w:r>
                          </w:p>
                          <w:p w:rsidR="0015552B" w:rsidRDefault="0015552B" w:rsidP="0015552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ตู้รับฟังความคิดเห็น</w:t>
                            </w:r>
                          </w:p>
                          <w:p w:rsidR="0015552B" w:rsidRDefault="0015552B" w:rsidP="0015552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2.เว็ปไซด์เทศบาลตำบลเทพาลัย </w:t>
                            </w:r>
                            <w:hyperlink r:id="rId21" w:history="1">
                              <w:r w:rsidRPr="00670E72">
                                <w:rPr>
                                  <w:rStyle w:val="ab"/>
                                  <w:rFonts w:ascii="TH SarabunIT๙" w:eastAsia="Cordia New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  <w:t>www.taepalaicity.go.th</w:t>
                              </w:r>
                            </w:hyperlink>
                          </w:p>
                          <w:p w:rsidR="0015552B" w:rsidRDefault="0015552B" w:rsidP="0015552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3.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เฟสบุ๊คเทศบาลตำบลเทพาลัย </w:t>
                            </w:r>
                            <w:hyperlink r:id="rId22" w:history="1">
                              <w:r w:rsidRPr="00670E72">
                                <w:rPr>
                                  <w:rStyle w:val="ab"/>
                                  <w:rFonts w:ascii="TH SarabunIT๙" w:eastAsia="Cordia New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  <w:t>www.facebook.com/</w:t>
                              </w:r>
                              <w:r w:rsidRPr="00670E72">
                                <w:rPr>
                                  <w:rStyle w:val="ab"/>
                                  <w:rFonts w:ascii="TH SarabunIT๙" w:eastAsia="Cordia New" w:hAnsi="TH SarabunIT๙" w:cs="TH SarabunIT๙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เทศบาล</w:t>
                              </w:r>
                            </w:hyperlink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ตำบลเทพาลัย</w:t>
                            </w:r>
                          </w:p>
                          <w:p w:rsidR="0015552B" w:rsidRDefault="0015552B" w:rsidP="0015552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4.สายตรงผู้บริหาร 081-8769523 , 044-978076 ต่อ 11</w:t>
                            </w:r>
                          </w:p>
                          <w:p w:rsidR="0015552B" w:rsidRPr="00406CD4" w:rsidRDefault="0015552B" w:rsidP="0015552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5.ศูนย์ข้อมูลข่าวสารเทศบาลตำบลเทพาลัย</w:t>
                            </w:r>
                          </w:p>
                          <w:p w:rsidR="0015552B" w:rsidRPr="00406CD4" w:rsidRDefault="0015552B" w:rsidP="0015552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3F128" id="สี่เหลี่ยมผืนผ้า 39" o:spid="_x0000_s1030" style="position:absolute;left:0;text-align:left;margin-left:58.5pt;margin-top:16.85pt;width:490.5pt;height:130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" fillcolor="white [3201]" strokecolor="#ed7d31 [3205]" strokeweight="1pt">
                <v:stroke dashstyle="dash"/>
                <v:shadow color="#868686"/>
                <v:textbox>
                  <w:txbxContent>
                    <w:p w:rsidR="0015552B" w:rsidRPr="00406CD4" w:rsidRDefault="0015552B" w:rsidP="0015552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ประชาสัมพันธ์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ช่</w:t>
                      </w:r>
                      <w:r w:rsidRPr="00406CD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องทางการสร้างความโปร่งใสตามหลักธรรมาภิบาลของเทศบาลตำบลเทพาลัย</w:t>
                      </w:r>
                    </w:p>
                    <w:p w:rsidR="0015552B" w:rsidRDefault="0015552B" w:rsidP="0015552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ตู้รับฟังความคิดเห็น</w:t>
                      </w:r>
                    </w:p>
                    <w:p w:rsidR="0015552B" w:rsidRDefault="0015552B" w:rsidP="0015552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2.เว็ปไซด์เทศบาลตำบลเทพาลัย </w:t>
                      </w:r>
                      <w:hyperlink r:id="rId28" w:history="1">
                        <w:r w:rsidRPr="00670E72">
                          <w:rPr>
                            <w:rStyle w:val="ab"/>
                            <w:rFonts w:ascii="TH SarabunIT๙" w:eastAsia="Cordia New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  <w:t>www.taepalaicity.go.th</w:t>
                        </w:r>
                      </w:hyperlink>
                    </w:p>
                    <w:p w:rsidR="0015552B" w:rsidRDefault="0015552B" w:rsidP="0015552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3.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เฟสบุ๊คเทศบาลตำบลเทพาลัย </w:t>
                      </w:r>
                      <w:hyperlink r:id="rId29" w:history="1">
                        <w:r w:rsidRPr="00670E72">
                          <w:rPr>
                            <w:rStyle w:val="ab"/>
                            <w:rFonts w:ascii="TH SarabunIT๙" w:eastAsia="Cordia New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  <w:t>www.facebook.com/</w:t>
                        </w:r>
                        <w:r w:rsidRPr="00670E72">
                          <w:rPr>
                            <w:rStyle w:val="ab"/>
                            <w:rFonts w:ascii="TH SarabunIT๙" w:eastAsia="Cordia New" w:hAnsi="TH SarabunIT๙" w:cs="TH SarabunIT๙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เทศบาล</w:t>
                        </w:r>
                      </w:hyperlink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ตำบลเทพาลัย</w:t>
                      </w:r>
                    </w:p>
                    <w:p w:rsidR="0015552B" w:rsidRDefault="0015552B" w:rsidP="0015552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4.สายตรงผู้บริหาร 081-8769523 , 044-978076 ต่อ 11</w:t>
                      </w:r>
                    </w:p>
                    <w:p w:rsidR="0015552B" w:rsidRPr="00406CD4" w:rsidRDefault="0015552B" w:rsidP="0015552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5.ศูนย์ข้อมูลข่าวสารเทศบาลตำบลเทพาลัย</w:t>
                      </w:r>
                    </w:p>
                    <w:p w:rsidR="0015552B" w:rsidRPr="00406CD4" w:rsidRDefault="0015552B" w:rsidP="0015552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KodchiangUPC" w:hAnsi="KodchiangUPC" w:cs="KodchiangUPC"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DE6C8D" wp14:editId="78F71245">
                <wp:simplePos x="0" y="0"/>
                <wp:positionH relativeFrom="column">
                  <wp:posOffset>790575</wp:posOffset>
                </wp:positionH>
                <wp:positionV relativeFrom="paragraph">
                  <wp:posOffset>8334375</wp:posOffset>
                </wp:positionV>
                <wp:extent cx="6229350" cy="1657350"/>
                <wp:effectExtent l="9525" t="10795" r="9525" b="8255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657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552B" w:rsidRPr="00406CD4" w:rsidRDefault="0015552B" w:rsidP="001555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ประชาสัมพันธ์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ช่</w:t>
                            </w:r>
                            <w:r w:rsidRPr="00406C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องทางการสร้างความโปร่งใสตามหลักธรรมาภิบาลของเทศบาลตำบลเทพาลัย</w:t>
                            </w:r>
                          </w:p>
                          <w:p w:rsidR="0015552B" w:rsidRDefault="0015552B" w:rsidP="0015552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ตู้รับฟังความคิดเห็น</w:t>
                            </w:r>
                          </w:p>
                          <w:p w:rsidR="0015552B" w:rsidRDefault="0015552B" w:rsidP="0015552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2.เว็ปไซด์เทศบาลตำบลเทพาลัย </w:t>
                            </w:r>
                            <w:hyperlink r:id="rId30" w:history="1">
                              <w:r w:rsidRPr="00670E72">
                                <w:rPr>
                                  <w:rStyle w:val="ab"/>
                                  <w:rFonts w:ascii="TH SarabunIT๙" w:eastAsia="Cordia New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  <w:t>www.taepalaicity.go.th</w:t>
                              </w:r>
                            </w:hyperlink>
                          </w:p>
                          <w:p w:rsidR="0015552B" w:rsidRDefault="0015552B" w:rsidP="0015552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3.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เฟสบุ๊คเทศบาลตำบลเทพาลัย </w:t>
                            </w:r>
                            <w:hyperlink r:id="rId31" w:history="1">
                              <w:r w:rsidRPr="00670E72">
                                <w:rPr>
                                  <w:rStyle w:val="ab"/>
                                  <w:rFonts w:ascii="TH SarabunIT๙" w:eastAsia="Cordia New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  <w:t>www.facebook.com/</w:t>
                              </w:r>
                              <w:r w:rsidRPr="00670E72">
                                <w:rPr>
                                  <w:rStyle w:val="ab"/>
                                  <w:rFonts w:ascii="TH SarabunIT๙" w:eastAsia="Cordia New" w:hAnsi="TH SarabunIT๙" w:cs="TH SarabunIT๙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เทศบาล</w:t>
                              </w:r>
                            </w:hyperlink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ตำบลเทพาลัย</w:t>
                            </w:r>
                          </w:p>
                          <w:p w:rsidR="0015552B" w:rsidRDefault="0015552B" w:rsidP="0015552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4.สายตรงผู้บริหาร 081-8769523 , 044-978076 ต่อ 11</w:t>
                            </w:r>
                          </w:p>
                          <w:p w:rsidR="0015552B" w:rsidRPr="00406CD4" w:rsidRDefault="0015552B" w:rsidP="0015552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5.ศูนย์ข้อมูลข่าวสารเทศบาลตำบลเทพาลัย</w:t>
                            </w:r>
                          </w:p>
                          <w:p w:rsidR="0015552B" w:rsidRPr="00406CD4" w:rsidRDefault="0015552B" w:rsidP="0015552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E6C8D" id="สี่เหลี่ยมผืนผ้า 33" o:spid="_x0000_s1031" style="position:absolute;left:0;text-align:left;margin-left:62.25pt;margin-top:656.25pt;width:490.5pt;height:13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" fillcolor="white [3201]" strokecolor="#ed7d31 [3205]" strokeweight="1pt">
                <v:stroke dashstyle="dash"/>
                <v:shadow color="#868686"/>
                <v:textbox>
                  <w:txbxContent>
                    <w:p w:rsidR="0015552B" w:rsidRPr="00406CD4" w:rsidRDefault="0015552B" w:rsidP="0015552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ประชาสัมพันธ์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ช่</w:t>
                      </w:r>
                      <w:r w:rsidRPr="00406CD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องทางการสร้างความโปร่งใสตามหลักธรรมาภิบาลของเทศบาลตำบลเทพาลัย</w:t>
                      </w:r>
                    </w:p>
                    <w:p w:rsidR="0015552B" w:rsidRDefault="0015552B" w:rsidP="0015552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ตู้รับฟังความคิดเห็น</w:t>
                      </w:r>
                    </w:p>
                    <w:p w:rsidR="0015552B" w:rsidRDefault="0015552B" w:rsidP="0015552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2.เว็ปไซด์เทศบาลตำบลเทพาลัย </w:t>
                      </w:r>
                      <w:hyperlink r:id="rId32" w:history="1">
                        <w:r w:rsidRPr="00670E72">
                          <w:rPr>
                            <w:rStyle w:val="ab"/>
                            <w:rFonts w:ascii="TH SarabunIT๙" w:eastAsia="Cordia New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  <w:t>www.taepalaicity.go.th</w:t>
                        </w:r>
                      </w:hyperlink>
                    </w:p>
                    <w:p w:rsidR="0015552B" w:rsidRDefault="0015552B" w:rsidP="0015552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3.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เฟสบุ๊คเทศบาลตำบลเทพาลัย </w:t>
                      </w:r>
                      <w:hyperlink r:id="rId33" w:history="1">
                        <w:r w:rsidRPr="00670E72">
                          <w:rPr>
                            <w:rStyle w:val="ab"/>
                            <w:rFonts w:ascii="TH SarabunIT๙" w:eastAsia="Cordia New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  <w:t>www.facebook.com/</w:t>
                        </w:r>
                        <w:r w:rsidRPr="00670E72">
                          <w:rPr>
                            <w:rStyle w:val="ab"/>
                            <w:rFonts w:ascii="TH SarabunIT๙" w:eastAsia="Cordia New" w:hAnsi="TH SarabunIT๙" w:cs="TH SarabunIT๙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เทศบาล</w:t>
                        </w:r>
                      </w:hyperlink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ตำบลเทพาลัย</w:t>
                      </w:r>
                    </w:p>
                    <w:p w:rsidR="0015552B" w:rsidRDefault="0015552B" w:rsidP="0015552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4.สายตรงผู้บริหาร 081-8769523 , 044-978076 ต่อ 11</w:t>
                      </w:r>
                    </w:p>
                    <w:p w:rsidR="0015552B" w:rsidRPr="00406CD4" w:rsidRDefault="0015552B" w:rsidP="0015552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5.ศูนย์ข้อมูลข่าวสารเทศบาลตำบลเทพาลัย</w:t>
                      </w:r>
                    </w:p>
                    <w:p w:rsidR="0015552B" w:rsidRPr="00406CD4" w:rsidRDefault="0015552B" w:rsidP="0015552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552B" w:rsidRDefault="0015552B" w:rsidP="000017CF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15552B" w:rsidRDefault="0015552B" w:rsidP="000017CF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15552B" w:rsidRDefault="0015552B" w:rsidP="000017CF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15552B" w:rsidRDefault="0015552B" w:rsidP="000017CF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  <w:r>
        <w:rPr>
          <w:rFonts w:ascii="KodchiangUPC" w:hAnsi="KodchiangUPC" w:cs="KodchiangUPC"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7F8E63" wp14:editId="76864068">
                <wp:simplePos x="0" y="0"/>
                <wp:positionH relativeFrom="column">
                  <wp:posOffset>790575</wp:posOffset>
                </wp:positionH>
                <wp:positionV relativeFrom="paragraph">
                  <wp:posOffset>8334375</wp:posOffset>
                </wp:positionV>
                <wp:extent cx="6229350" cy="1657350"/>
                <wp:effectExtent l="9525" t="10795" r="9525" b="8255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657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552B" w:rsidRPr="00406CD4" w:rsidRDefault="0015552B" w:rsidP="001555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ประชาสัมพันธ์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ช่</w:t>
                            </w:r>
                            <w:r w:rsidRPr="00406C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องทางการสร้างความโปร่งใสตามหลักธรรมาภิบาลของเทศบาลตำบลเทพาลัย</w:t>
                            </w:r>
                          </w:p>
                          <w:p w:rsidR="0015552B" w:rsidRDefault="0015552B" w:rsidP="0015552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ตู้รับฟังความคิดเห็น</w:t>
                            </w:r>
                          </w:p>
                          <w:p w:rsidR="0015552B" w:rsidRDefault="0015552B" w:rsidP="0015552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2.เว็ปไซด์เทศบาลตำบลเทพาลัย </w:t>
                            </w:r>
                            <w:hyperlink r:id="rId34" w:history="1">
                              <w:r w:rsidRPr="00670E72">
                                <w:rPr>
                                  <w:rStyle w:val="ab"/>
                                  <w:rFonts w:ascii="TH SarabunIT๙" w:eastAsia="Cordia New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  <w:t>www.taepalaicity.go.th</w:t>
                              </w:r>
                            </w:hyperlink>
                          </w:p>
                          <w:p w:rsidR="0015552B" w:rsidRDefault="0015552B" w:rsidP="0015552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3.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เฟสบุ๊คเทศบาลตำบลเทพาลัย </w:t>
                            </w:r>
                            <w:hyperlink r:id="rId35" w:history="1">
                              <w:r w:rsidRPr="00670E72">
                                <w:rPr>
                                  <w:rStyle w:val="ab"/>
                                  <w:rFonts w:ascii="TH SarabunIT๙" w:eastAsia="Cordia New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  <w:t>www.facebook.com/</w:t>
                              </w:r>
                              <w:r w:rsidRPr="00670E72">
                                <w:rPr>
                                  <w:rStyle w:val="ab"/>
                                  <w:rFonts w:ascii="TH SarabunIT๙" w:eastAsia="Cordia New" w:hAnsi="TH SarabunIT๙" w:cs="TH SarabunIT๙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เทศบาล</w:t>
                              </w:r>
                            </w:hyperlink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ตำบลเทพาลัย</w:t>
                            </w:r>
                          </w:p>
                          <w:p w:rsidR="0015552B" w:rsidRDefault="0015552B" w:rsidP="0015552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4.สายตรงผู้บริหาร 081-8769523 , 044-978076 ต่อ 11</w:t>
                            </w:r>
                          </w:p>
                          <w:p w:rsidR="0015552B" w:rsidRPr="00406CD4" w:rsidRDefault="0015552B" w:rsidP="0015552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5.ศูนย์ข้อมูลข่าวสารเทศบาลตำบลเทพาลัย</w:t>
                            </w:r>
                          </w:p>
                          <w:p w:rsidR="0015552B" w:rsidRPr="00406CD4" w:rsidRDefault="0015552B" w:rsidP="0015552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F8E63" id="สี่เหลี่ยมผืนผ้า 37" o:spid="_x0000_s1032" style="position:absolute;left:0;text-align:left;margin-left:62.25pt;margin-top:656.25pt;width:490.5pt;height:13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" fillcolor="white [3201]" strokecolor="#ed7d31 [3205]" strokeweight="1pt">
                <v:stroke dashstyle="dash"/>
                <v:shadow color="#868686"/>
                <v:textbox>
                  <w:txbxContent>
                    <w:p w:rsidR="0015552B" w:rsidRPr="00406CD4" w:rsidRDefault="0015552B" w:rsidP="0015552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ประชาสัมพันธ์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ช่</w:t>
                      </w:r>
                      <w:r w:rsidRPr="00406CD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องทางการสร้างความโปร่งใสตามหลักธรรมาภิบาลของเทศบาลตำบลเทพาลัย</w:t>
                      </w:r>
                    </w:p>
                    <w:p w:rsidR="0015552B" w:rsidRDefault="0015552B" w:rsidP="0015552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ตู้รับฟังความคิดเห็น</w:t>
                      </w:r>
                    </w:p>
                    <w:p w:rsidR="0015552B" w:rsidRDefault="0015552B" w:rsidP="0015552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2.เว็ปไซด์เทศบาลตำบลเทพาลัย </w:t>
                      </w:r>
                      <w:hyperlink r:id="rId36" w:history="1">
                        <w:r w:rsidRPr="00670E72">
                          <w:rPr>
                            <w:rStyle w:val="ab"/>
                            <w:rFonts w:ascii="TH SarabunIT๙" w:eastAsia="Cordia New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  <w:t>www.taepalaicity.go.th</w:t>
                        </w:r>
                      </w:hyperlink>
                    </w:p>
                    <w:p w:rsidR="0015552B" w:rsidRDefault="0015552B" w:rsidP="0015552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3.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เฟสบุ๊คเทศบาลตำบลเทพาลัย </w:t>
                      </w:r>
                      <w:hyperlink r:id="rId37" w:history="1">
                        <w:r w:rsidRPr="00670E72">
                          <w:rPr>
                            <w:rStyle w:val="ab"/>
                            <w:rFonts w:ascii="TH SarabunIT๙" w:eastAsia="Cordia New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  <w:t>www.facebook.com/</w:t>
                        </w:r>
                        <w:r w:rsidRPr="00670E72">
                          <w:rPr>
                            <w:rStyle w:val="ab"/>
                            <w:rFonts w:ascii="TH SarabunIT๙" w:eastAsia="Cordia New" w:hAnsi="TH SarabunIT๙" w:cs="TH SarabunIT๙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เทศบาล</w:t>
                        </w:r>
                      </w:hyperlink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ตำบลเทพาลัย</w:t>
                      </w:r>
                    </w:p>
                    <w:p w:rsidR="0015552B" w:rsidRDefault="0015552B" w:rsidP="0015552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4.สายตรงผู้บริหาร 081-8769523 , 044-978076 ต่อ 11</w:t>
                      </w:r>
                    </w:p>
                    <w:p w:rsidR="0015552B" w:rsidRPr="00406CD4" w:rsidRDefault="0015552B" w:rsidP="0015552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5.ศูนย์ข้อมูลข่าวสารเทศบาลตำบลเทพาลัย</w:t>
                      </w:r>
                    </w:p>
                    <w:p w:rsidR="0015552B" w:rsidRPr="00406CD4" w:rsidRDefault="0015552B" w:rsidP="0015552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KodchiangUPC" w:hAnsi="KodchiangUPC" w:cs="KodchiangUPC"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61CAD2" wp14:editId="1DAEA9A4">
                <wp:simplePos x="0" y="0"/>
                <wp:positionH relativeFrom="column">
                  <wp:posOffset>790575</wp:posOffset>
                </wp:positionH>
                <wp:positionV relativeFrom="paragraph">
                  <wp:posOffset>8334375</wp:posOffset>
                </wp:positionV>
                <wp:extent cx="6229350" cy="1657350"/>
                <wp:effectExtent l="9525" t="10795" r="9525" b="8255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657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552B" w:rsidRPr="00406CD4" w:rsidRDefault="0015552B" w:rsidP="001555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ประชาสัมพันธ์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ช่</w:t>
                            </w:r>
                            <w:r w:rsidRPr="00406C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องทางการสร้างความโปร่งใสตามหลักธรรมาภิบาลของเทศบาลตำบลเทพาลัย</w:t>
                            </w:r>
                          </w:p>
                          <w:p w:rsidR="0015552B" w:rsidRDefault="0015552B" w:rsidP="0015552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ตู้รับฟังความคิดเห็น</w:t>
                            </w:r>
                          </w:p>
                          <w:p w:rsidR="0015552B" w:rsidRDefault="0015552B" w:rsidP="0015552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2.เว็ปไซด์เทศบาลตำบลเทพาลัย </w:t>
                            </w:r>
                            <w:hyperlink r:id="rId38" w:history="1">
                              <w:r w:rsidRPr="00670E72">
                                <w:rPr>
                                  <w:rStyle w:val="ab"/>
                                  <w:rFonts w:ascii="TH SarabunIT๙" w:eastAsia="Cordia New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  <w:t>www.taepalaicity.go.th</w:t>
                              </w:r>
                            </w:hyperlink>
                          </w:p>
                          <w:p w:rsidR="0015552B" w:rsidRDefault="0015552B" w:rsidP="0015552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3.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เฟสบุ๊คเทศบาลตำบลเทพาลัย </w:t>
                            </w:r>
                            <w:hyperlink r:id="rId39" w:history="1">
                              <w:r w:rsidRPr="00670E72">
                                <w:rPr>
                                  <w:rStyle w:val="ab"/>
                                  <w:rFonts w:ascii="TH SarabunIT๙" w:eastAsia="Cordia New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  <w:t>www.facebook.com/</w:t>
                              </w:r>
                              <w:r w:rsidRPr="00670E72">
                                <w:rPr>
                                  <w:rStyle w:val="ab"/>
                                  <w:rFonts w:ascii="TH SarabunIT๙" w:eastAsia="Cordia New" w:hAnsi="TH SarabunIT๙" w:cs="TH SarabunIT๙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เทศบาล</w:t>
                              </w:r>
                            </w:hyperlink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ตำบลเทพาลัย</w:t>
                            </w:r>
                          </w:p>
                          <w:p w:rsidR="0015552B" w:rsidRDefault="0015552B" w:rsidP="0015552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4.สายตรงผู้บริหาร 081-8769523 , 044-978076 ต่อ 11</w:t>
                            </w:r>
                          </w:p>
                          <w:p w:rsidR="0015552B" w:rsidRPr="00406CD4" w:rsidRDefault="0015552B" w:rsidP="0015552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5.ศูนย์ข้อมูลข่าวสารเทศบาลตำบลเทพาลัย</w:t>
                            </w:r>
                          </w:p>
                          <w:p w:rsidR="0015552B" w:rsidRPr="00406CD4" w:rsidRDefault="0015552B" w:rsidP="0015552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1CAD2" id="สี่เหลี่ยมผืนผ้า 35" o:spid="_x0000_s1033" style="position:absolute;left:0;text-align:left;margin-left:62.25pt;margin-top:656.25pt;width:490.5pt;height:13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" fillcolor="white [3201]" strokecolor="#ed7d31 [3205]" strokeweight="1pt">
                <v:stroke dashstyle="dash"/>
                <v:shadow color="#868686"/>
                <v:textbox>
                  <w:txbxContent>
                    <w:p w:rsidR="0015552B" w:rsidRPr="00406CD4" w:rsidRDefault="0015552B" w:rsidP="0015552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ประชาสัมพันธ์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ช่</w:t>
                      </w:r>
                      <w:r w:rsidRPr="00406CD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องทางการสร้างความโปร่งใสตามหลักธรรมาภิบาลของเทศบาลตำบลเทพาลัย</w:t>
                      </w:r>
                    </w:p>
                    <w:p w:rsidR="0015552B" w:rsidRDefault="0015552B" w:rsidP="0015552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ตู้รับฟังความคิดเห็น</w:t>
                      </w:r>
                    </w:p>
                    <w:p w:rsidR="0015552B" w:rsidRDefault="0015552B" w:rsidP="0015552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2.เว็ปไซด์เทศบาลตำบลเทพาลัย </w:t>
                      </w:r>
                      <w:hyperlink r:id="rId40" w:history="1">
                        <w:r w:rsidRPr="00670E72">
                          <w:rPr>
                            <w:rStyle w:val="ab"/>
                            <w:rFonts w:ascii="TH SarabunIT๙" w:eastAsia="Cordia New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  <w:t>www.taepalaicity.go.th</w:t>
                        </w:r>
                      </w:hyperlink>
                    </w:p>
                    <w:p w:rsidR="0015552B" w:rsidRDefault="0015552B" w:rsidP="0015552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3.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เฟสบุ๊คเทศบาลตำบลเทพาลัย </w:t>
                      </w:r>
                      <w:hyperlink r:id="rId41" w:history="1">
                        <w:r w:rsidRPr="00670E72">
                          <w:rPr>
                            <w:rStyle w:val="ab"/>
                            <w:rFonts w:ascii="TH SarabunIT๙" w:eastAsia="Cordia New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  <w:t>www.facebook.com/</w:t>
                        </w:r>
                        <w:r w:rsidRPr="00670E72">
                          <w:rPr>
                            <w:rStyle w:val="ab"/>
                            <w:rFonts w:ascii="TH SarabunIT๙" w:eastAsia="Cordia New" w:hAnsi="TH SarabunIT๙" w:cs="TH SarabunIT๙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เทศบาล</w:t>
                        </w:r>
                      </w:hyperlink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ตำบลเทพาลัย</w:t>
                      </w:r>
                    </w:p>
                    <w:p w:rsidR="0015552B" w:rsidRDefault="0015552B" w:rsidP="0015552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4.สายตรงผู้บริหาร 081-8769523 , 044-978076 ต่อ 11</w:t>
                      </w:r>
                    </w:p>
                    <w:p w:rsidR="0015552B" w:rsidRPr="00406CD4" w:rsidRDefault="0015552B" w:rsidP="0015552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5.ศูนย์ข้อมูลข่าวสารเทศบาลตำบลเทพาลัย</w:t>
                      </w:r>
                    </w:p>
                    <w:p w:rsidR="0015552B" w:rsidRPr="00406CD4" w:rsidRDefault="0015552B" w:rsidP="0015552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552B" w:rsidRDefault="0015552B" w:rsidP="000017CF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15552B" w:rsidRDefault="0015552B" w:rsidP="000017CF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15552B" w:rsidRDefault="0015552B" w:rsidP="000017CF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15552B" w:rsidRDefault="0015552B" w:rsidP="000017CF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15552B" w:rsidRDefault="0015552B" w:rsidP="000017CF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15552B" w:rsidRDefault="0015552B" w:rsidP="000017CF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0017CF" w:rsidRDefault="000017CF" w:rsidP="000017CF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0017CF" w:rsidRDefault="000017CF" w:rsidP="000017CF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DA3814" w:rsidRPr="0076475E" w:rsidRDefault="00572AA9" w:rsidP="00DA3814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4144" behindDoc="0" locked="0" layoutInCell="1" allowOverlap="1" wp14:anchorId="30EFE800" wp14:editId="7EA40A9C">
            <wp:simplePos x="0" y="0"/>
            <wp:positionH relativeFrom="column">
              <wp:posOffset>2429510</wp:posOffset>
            </wp:positionH>
            <wp:positionV relativeFrom="paragraph">
              <wp:posOffset>-760095</wp:posOffset>
            </wp:positionV>
            <wp:extent cx="1080135" cy="1080135"/>
            <wp:effectExtent l="0" t="0" r="5715" b="5715"/>
            <wp:wrapNone/>
            <wp:docPr id="8" name="Picture 5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UT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814" w:rsidRPr="0076475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 นม  </w:t>
      </w:r>
      <w:r w:rsidR="00DA3814" w:rsidRPr="0076475E">
        <w:rPr>
          <w:rFonts w:ascii="TH SarabunIT๙" w:hAnsi="TH SarabunIT๙" w:cs="TH SarabunIT๙"/>
          <w:color w:val="000000"/>
          <w:sz w:val="32"/>
          <w:szCs w:val="32"/>
        </w:rPr>
        <w:t>52271</w:t>
      </w:r>
      <w:r w:rsidR="00DA3814" w:rsidRPr="0076475E">
        <w:rPr>
          <w:rFonts w:ascii="TH SarabunIT๙" w:hAnsi="TH SarabunIT๙" w:cs="TH SarabunIT๙"/>
          <w:color w:val="000000"/>
          <w:sz w:val="32"/>
          <w:szCs w:val="32"/>
          <w:cs/>
        </w:rPr>
        <w:t>/</w:t>
      </w:r>
      <w:r w:rsidR="00DA3814">
        <w:rPr>
          <w:rFonts w:ascii="TH SarabunIT๙" w:hAnsi="TH SarabunIT๙" w:cs="TH SarabunIT๙" w:hint="cs"/>
          <w:color w:val="000000"/>
          <w:sz w:val="32"/>
          <w:szCs w:val="32"/>
          <w:cs/>
        </w:rPr>
        <w:t>ว</w:t>
      </w:r>
      <w:r w:rsidR="00DA3814" w:rsidRPr="0076475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DA3814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DA3814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DA3814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DA3814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DA3814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</w:t>
      </w:r>
      <w:r w:rsidR="00DA3814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</w:t>
      </w:r>
      <w:r w:rsidR="00DA3814" w:rsidRPr="0076475E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สำนักงานเทศบาลตำบลเทพาลัย</w:t>
      </w:r>
    </w:p>
    <w:p w:rsidR="00DA3814" w:rsidRPr="0076475E" w:rsidRDefault="00DA3814" w:rsidP="00DA3814">
      <w:pPr>
        <w:ind w:left="5760" w:right="-427" w:firstLine="48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ถนนบ้านวัด-เมืองคง 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ม </w:t>
      </w:r>
      <w:r w:rsidRPr="0076475E">
        <w:rPr>
          <w:rFonts w:ascii="TH SarabunIT๙" w:hAnsi="TH SarabunIT๙" w:cs="TH SarabunIT๙"/>
          <w:color w:val="000000"/>
          <w:sz w:val="32"/>
          <w:szCs w:val="32"/>
        </w:rPr>
        <w:t>30260</w:t>
      </w:r>
    </w:p>
    <w:p w:rsidR="00DA3814" w:rsidRPr="0076475E" w:rsidRDefault="00DA3814" w:rsidP="00DA3814">
      <w:pPr>
        <w:pStyle w:val="1"/>
        <w:spacing w:before="160" w:after="160"/>
        <w:ind w:left="360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                 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กรกฎาคม  </w:t>
      </w:r>
      <w:r w:rsidR="00464EEE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>2561</w:t>
      </w:r>
    </w:p>
    <w:p w:rsidR="00DA3814" w:rsidRPr="00EE3CDB" w:rsidRDefault="00DA3814" w:rsidP="00DA3814">
      <w:pPr>
        <w:rPr>
          <w:rFonts w:ascii="TH SarabunIT๙" w:hAnsi="TH SarabunIT๙" w:cs="TH SarabunIT๙"/>
          <w:sz w:val="32"/>
          <w:szCs w:val="32"/>
        </w:rPr>
      </w:pPr>
      <w:r w:rsidRPr="0076475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F4757">
        <w:rPr>
          <w:rFonts w:ascii="TH SarabunIT๙" w:hAnsi="TH SarabunIT๙" w:cs="TH SarabunIT๙"/>
          <w:sz w:val="32"/>
          <w:szCs w:val="32"/>
          <w:cs/>
        </w:rPr>
        <w:t>ขอความอนุเคราะห์ประชาสัมพันธ์ “จดหมายข่าว”</w:t>
      </w:r>
    </w:p>
    <w:p w:rsidR="00DA3814" w:rsidRDefault="00DA3814" w:rsidP="00DA381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13BDC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13BD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A3814" w:rsidRDefault="00DA3814" w:rsidP="00DA3814">
      <w:pPr>
        <w:spacing w:before="240"/>
        <w:rPr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 </w:t>
      </w:r>
      <w:r w:rsidRPr="00DF4757">
        <w:rPr>
          <w:rFonts w:ascii="TH SarabunIT๙" w:hAnsi="TH SarabunIT๙" w:cs="TH SarabunIT๙"/>
          <w:sz w:val="32"/>
          <w:szCs w:val="32"/>
          <w:cs/>
        </w:rPr>
        <w:t>“จดหมายข่าว”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4757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</w:t>
      </w:r>
      <w:r w:rsidRPr="00DF4757">
        <w:rPr>
          <w:rFonts w:ascii="TH SarabunIT๙" w:hAnsi="TH SarabunIT๙" w:cs="TH SarabunIT๙"/>
          <w:sz w:val="32"/>
          <w:szCs w:val="32"/>
          <w:cs/>
        </w:rPr>
        <w:t>๒๕</w:t>
      </w:r>
      <w:r w:rsidR="00464EEE">
        <w:rPr>
          <w:rFonts w:ascii="TH SarabunIT๙" w:hAnsi="TH SarabunIT๙" w:cs="TH SarabunIT๙"/>
          <w:sz w:val="32"/>
          <w:szCs w:val="32"/>
          <w:cs/>
        </w:rPr>
        <w:t>6</w:t>
      </w:r>
      <w:r w:rsidR="00464EE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115A6">
        <w:rPr>
          <w:sz w:val="32"/>
          <w:szCs w:val="32"/>
        </w:rPr>
        <w:t xml:space="preserve">        </w:t>
      </w:r>
      <w:r w:rsidRPr="009115A6">
        <w:rPr>
          <w:sz w:val="32"/>
          <w:szCs w:val="32"/>
        </w:rPr>
        <w:tab/>
      </w:r>
      <w:r w:rsidRPr="00DF4757">
        <w:rPr>
          <w:rFonts w:ascii="TH SarabunIT๙" w:hAnsi="TH SarabunIT๙" w:cs="TH SarabunIT๙"/>
          <w:sz w:val="32"/>
          <w:szCs w:val="32"/>
          <w:cs/>
        </w:rPr>
        <w:t>จำนวน ๑</w:t>
      </w:r>
      <w:r w:rsidRPr="00DF4757">
        <w:rPr>
          <w:rFonts w:ascii="TH SarabunIT๙" w:hAnsi="TH SarabunIT๙" w:cs="TH SarabunIT๙"/>
          <w:sz w:val="32"/>
          <w:szCs w:val="32"/>
        </w:rPr>
        <w:t xml:space="preserve"> </w:t>
      </w:r>
      <w:r w:rsidRPr="00DF4757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DA3814" w:rsidRPr="00313BDC" w:rsidRDefault="00DA3814" w:rsidP="00DA3814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A3814" w:rsidRPr="000017CF" w:rsidRDefault="00DA3814" w:rsidP="00DA381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017C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017C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017CF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เทศบาลตำบลเทพาลัย</w:t>
      </w:r>
      <w:r w:rsidRPr="000017CF">
        <w:rPr>
          <w:rFonts w:ascii="TH SarabunIT๙" w:hAnsi="TH SarabunIT๙" w:cs="TH SarabunIT๙"/>
          <w:sz w:val="32"/>
          <w:szCs w:val="32"/>
          <w:cs/>
        </w:rPr>
        <w:t xml:space="preserve"> ได้จัดทำจดหมายข่าวประจำเดือน  </w:t>
      </w:r>
      <w:r>
        <w:rPr>
          <w:rFonts w:ascii="TH SarabunIT๙" w:hAnsi="TH SarabunIT๙" w:cs="TH SarabunIT๙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</w:t>
      </w:r>
      <w:r w:rsidRPr="00DF4757">
        <w:rPr>
          <w:rFonts w:ascii="TH SarabunIT๙" w:hAnsi="TH SarabunIT๙" w:cs="TH SarabunIT๙"/>
          <w:sz w:val="32"/>
          <w:szCs w:val="32"/>
          <w:cs/>
        </w:rPr>
        <w:t>๒๕</w:t>
      </w:r>
      <w:r w:rsidR="00464EEE">
        <w:rPr>
          <w:rFonts w:ascii="TH SarabunIT๙" w:hAnsi="TH SarabunIT๙" w:cs="TH SarabunIT๙"/>
          <w:sz w:val="32"/>
          <w:szCs w:val="32"/>
          <w:cs/>
        </w:rPr>
        <w:t>6</w:t>
      </w:r>
      <w:r w:rsidR="00464EE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115A6">
        <w:rPr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เพื่อเผย</w:t>
      </w:r>
      <w:r w:rsidRPr="000017CF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เผยแพร่ประชาสัมพันธ์การดำเนินงานของหน่วยงานขึ้น</w:t>
      </w:r>
    </w:p>
    <w:p w:rsidR="00DA3814" w:rsidRPr="000017CF" w:rsidRDefault="00DA3814" w:rsidP="00DA3814">
      <w:pPr>
        <w:rPr>
          <w:rFonts w:ascii="TH SarabunIT๙" w:hAnsi="TH SarabunIT๙" w:cs="TH SarabunIT๙"/>
          <w:sz w:val="14"/>
          <w:szCs w:val="14"/>
          <w:cs/>
        </w:rPr>
      </w:pPr>
      <w:r w:rsidRPr="000017C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A3814" w:rsidRPr="000017CF" w:rsidRDefault="00DA3814" w:rsidP="00DA381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017CF">
        <w:rPr>
          <w:rFonts w:ascii="TH SarabunIT๙" w:hAnsi="TH SarabunIT๙" w:cs="TH SarabunIT๙"/>
          <w:sz w:val="32"/>
          <w:szCs w:val="32"/>
        </w:rPr>
        <w:tab/>
      </w:r>
      <w:r w:rsidRPr="000017CF">
        <w:rPr>
          <w:rFonts w:ascii="TH SarabunIT๙" w:hAnsi="TH SarabunIT๙" w:cs="TH SarabunIT๙"/>
          <w:sz w:val="32"/>
          <w:szCs w:val="32"/>
          <w:cs/>
        </w:rPr>
        <w:t xml:space="preserve">     พร้อมหนังสือนี้ 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เทศบาลตำบลเทพาลัย</w:t>
      </w:r>
      <w:r w:rsidRPr="000017CF">
        <w:rPr>
          <w:rFonts w:ascii="TH SarabunIT๙" w:hAnsi="TH SarabunIT๙" w:cs="TH SarabunIT๙"/>
          <w:sz w:val="32"/>
          <w:szCs w:val="32"/>
          <w:cs/>
        </w:rPr>
        <w:t xml:space="preserve"> จึงขอความอนุเคราะห์ประชาสัมพันธ์ “จดหมายข่าว” ประจำเดือน </w:t>
      </w:r>
      <w:r>
        <w:rPr>
          <w:rFonts w:ascii="TH SarabunIT๙" w:hAnsi="TH SarabunIT๙" w:cs="TH SarabunIT๙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</w:t>
      </w:r>
      <w:r w:rsidR="00464EEE">
        <w:rPr>
          <w:rFonts w:ascii="TH SarabunIT๙" w:hAnsi="TH SarabunIT๙" w:cs="TH SarabunIT๙"/>
          <w:sz w:val="32"/>
          <w:szCs w:val="32"/>
          <w:cs/>
        </w:rPr>
        <w:t>๒๕61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17CF">
        <w:rPr>
          <w:rFonts w:ascii="TH SarabunIT๙" w:hAnsi="TH SarabunIT๙" w:cs="TH SarabunIT๙"/>
          <w:sz w:val="32"/>
          <w:szCs w:val="32"/>
          <w:cs/>
        </w:rPr>
        <w:t>เพื่อเผยแพร่ประชาสัมพันธ์ให้ประชาชนได้รับทราบโดยทั่วกัน</w:t>
      </w:r>
    </w:p>
    <w:p w:rsidR="00DA3814" w:rsidRPr="00313BDC" w:rsidRDefault="00DA3814" w:rsidP="00DA3814">
      <w:pPr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3BD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DA3814" w:rsidRDefault="00DA3814" w:rsidP="00DA3814">
      <w:pPr>
        <w:ind w:left="360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A3814" w:rsidRPr="0076475E" w:rsidRDefault="00DA3814" w:rsidP="00DA3814">
      <w:pPr>
        <w:spacing w:before="240"/>
        <w:rPr>
          <w:rFonts w:ascii="TH SarabunIT๙" w:hAnsi="TH SarabunIT๙" w:cs="TH SarabunIT๙"/>
          <w:color w:val="000000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</w:t>
      </w:r>
      <w:r w:rsidRPr="0076475E">
        <w:rPr>
          <w:rFonts w:ascii="TH SarabunIT๙" w:hAnsi="TH SarabunIT๙" w:cs="TH SarabunIT๙"/>
          <w:color w:val="000000"/>
          <w:sz w:val="32"/>
          <w:szCs w:val="32"/>
          <w:cs/>
        </w:rPr>
        <w:t>ขอแสดงความนับถือ</w:t>
      </w:r>
    </w:p>
    <w:p w:rsidR="00DA3814" w:rsidRDefault="00DA3814" w:rsidP="00DA3814">
      <w:pPr>
        <w:rPr>
          <w:rFonts w:ascii="TH SarabunIT๙" w:hAnsi="TH SarabunIT๙" w:cs="TH SarabunIT๙"/>
          <w:color w:val="000000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</w:t>
      </w:r>
      <w:r w:rsidR="00572AA9" w:rsidRPr="00827A4D">
        <w:rPr>
          <w:rFonts w:ascii="TH SarabunIT๙" w:hAnsi="TH SarabunIT๙" w:cs="TH SarabunIT๙"/>
          <w:noProof/>
          <w:color w:val="000000"/>
          <w:sz w:val="32"/>
          <w:szCs w:val="32"/>
          <w:cs/>
        </w:rPr>
        <w:drawing>
          <wp:inline distT="0" distB="0" distL="0" distR="0">
            <wp:extent cx="836930" cy="526415"/>
            <wp:effectExtent l="0" t="0" r="1270" b="6985"/>
            <wp:docPr id="3" name="Picture 3" descr="น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นย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814" w:rsidRPr="004B16A4" w:rsidRDefault="00DA3814" w:rsidP="00DA3814">
      <w:pPr>
        <w:tabs>
          <w:tab w:val="left" w:pos="1418"/>
          <w:tab w:val="left" w:pos="2977"/>
          <w:tab w:val="left" w:pos="4253"/>
          <w:tab w:val="left" w:pos="6946"/>
        </w:tabs>
        <w:ind w:right="326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4B16A4">
        <w:rPr>
          <w:rFonts w:ascii="TH SarabunIT๙" w:hAnsi="TH SarabunIT๙" w:cs="TH SarabunIT๙"/>
          <w:color w:val="000000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4B16A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นายประทีป  ล้ำกลาง</w:t>
      </w:r>
      <w:r w:rsidRPr="004B16A4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DA3814" w:rsidRPr="004B16A4" w:rsidRDefault="00DA3814" w:rsidP="00DA38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นายกเทศมนตรี</w:t>
      </w:r>
      <w:r w:rsidRPr="004B16A4">
        <w:rPr>
          <w:rFonts w:ascii="TH SarabunIT๙" w:hAnsi="TH SarabunIT๙" w:cs="TH SarabunIT๙"/>
          <w:sz w:val="32"/>
          <w:szCs w:val="32"/>
          <w:cs/>
        </w:rPr>
        <w:t>ตำบลเทพาลัย</w:t>
      </w:r>
    </w:p>
    <w:p w:rsidR="00DA3814" w:rsidRPr="0076475E" w:rsidRDefault="00DA3814" w:rsidP="00DA3814">
      <w:pPr>
        <w:rPr>
          <w:rFonts w:ascii="TH SarabunIT๙" w:hAnsi="TH SarabunIT๙" w:cs="TH SarabunIT๙"/>
          <w:color w:val="000000"/>
        </w:rPr>
      </w:pPr>
    </w:p>
    <w:p w:rsidR="00DA3814" w:rsidRPr="0076475E" w:rsidRDefault="00DA3814" w:rsidP="00DA3814">
      <w:pPr>
        <w:rPr>
          <w:rFonts w:ascii="TH SarabunIT๙" w:hAnsi="TH SarabunIT๙" w:cs="TH SarabunIT๙"/>
          <w:color w:val="000000"/>
        </w:rPr>
      </w:pPr>
    </w:p>
    <w:p w:rsidR="00DA3814" w:rsidRDefault="00DA3814" w:rsidP="00DA3814">
      <w:pPr>
        <w:rPr>
          <w:rFonts w:ascii="TH SarabunIT๙" w:hAnsi="TH SarabunIT๙" w:cs="TH SarabunIT๙"/>
          <w:color w:val="000000"/>
        </w:rPr>
      </w:pPr>
    </w:p>
    <w:p w:rsidR="00DA3814" w:rsidRDefault="00DA3814" w:rsidP="00DA3814">
      <w:pPr>
        <w:rPr>
          <w:rFonts w:ascii="TH SarabunIT๙" w:hAnsi="TH SarabunIT๙" w:cs="TH SarabunIT๙"/>
          <w:color w:val="000000"/>
        </w:rPr>
      </w:pPr>
    </w:p>
    <w:p w:rsidR="00DA3814" w:rsidRPr="0076475E" w:rsidRDefault="00DA3814" w:rsidP="00DA3814">
      <w:pPr>
        <w:rPr>
          <w:rFonts w:ascii="TH SarabunIT๙" w:hAnsi="TH SarabunIT๙" w:cs="TH SarabunIT๙"/>
          <w:color w:val="000000"/>
        </w:rPr>
      </w:pPr>
    </w:p>
    <w:p w:rsidR="00DA3814" w:rsidRPr="0076475E" w:rsidRDefault="00DA3814" w:rsidP="00DA3814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งานประชาสัมพันธ์</w:t>
      </w:r>
    </w:p>
    <w:p w:rsidR="00DA3814" w:rsidRPr="0076475E" w:rsidRDefault="00DA3814" w:rsidP="00DA3814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76475E">
        <w:rPr>
          <w:rFonts w:ascii="TH SarabunIT๙" w:hAnsi="TH SarabunIT๙" w:cs="TH SarabunIT๙"/>
          <w:color w:val="000000"/>
          <w:sz w:val="32"/>
          <w:szCs w:val="32"/>
          <w:cs/>
        </w:rPr>
        <w:t>สำนักปลัดเทศบาล</w:t>
      </w:r>
    </w:p>
    <w:p w:rsidR="00DA3814" w:rsidRDefault="00DA3814" w:rsidP="00DA3814">
      <w:pPr>
        <w:rPr>
          <w:sz w:val="32"/>
          <w:szCs w:val="32"/>
        </w:rPr>
      </w:pPr>
      <w:r w:rsidRPr="0076475E">
        <w:rPr>
          <w:rFonts w:ascii="TH SarabunIT๙" w:hAnsi="TH SarabunIT๙" w:cs="TH SarabunIT๙"/>
          <w:color w:val="000000"/>
          <w:sz w:val="32"/>
          <w:szCs w:val="32"/>
          <w:cs/>
        </w:rPr>
        <w:t>โทร</w:t>
      </w:r>
      <w:r w:rsidRPr="0076475E">
        <w:rPr>
          <w:rFonts w:ascii="TH SarabunIT๙" w:hAnsi="TH SarabunIT๙" w:cs="TH SarabunIT๙"/>
          <w:color w:val="000000"/>
          <w:sz w:val="32"/>
          <w:szCs w:val="32"/>
        </w:rPr>
        <w:t>. /</w:t>
      </w:r>
      <w:r w:rsidRPr="0076475E">
        <w:rPr>
          <w:rFonts w:ascii="TH SarabunIT๙" w:hAnsi="TH SarabunIT๙" w:cs="TH SarabunIT๙"/>
          <w:color w:val="000000"/>
          <w:sz w:val="32"/>
          <w:szCs w:val="32"/>
          <w:cs/>
        </w:rPr>
        <w:t>โทรสาร</w:t>
      </w:r>
      <w:r w:rsidRPr="0076475E">
        <w:rPr>
          <w:rFonts w:ascii="TH SarabunIT๙" w:hAnsi="TH SarabunIT๙" w:cs="TH SarabunIT๙"/>
          <w:color w:val="000000"/>
          <w:sz w:val="32"/>
          <w:szCs w:val="32"/>
        </w:rPr>
        <w:t xml:space="preserve">. 0-4497-8076 </w:t>
      </w:r>
      <w:r w:rsidRPr="0076475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ต่อ </w:t>
      </w:r>
      <w:r w:rsidRPr="0076475E">
        <w:rPr>
          <w:rFonts w:ascii="TH SarabunIT๙" w:hAnsi="TH SarabunIT๙" w:cs="TH SarabunIT๙"/>
          <w:color w:val="000000"/>
          <w:sz w:val="32"/>
          <w:szCs w:val="32"/>
        </w:rPr>
        <w:t>11</w:t>
      </w:r>
    </w:p>
    <w:p w:rsidR="00DA3814" w:rsidRDefault="00DA3814" w:rsidP="00DA3814">
      <w:pPr>
        <w:rPr>
          <w:sz w:val="32"/>
          <w:szCs w:val="32"/>
        </w:rPr>
      </w:pPr>
    </w:p>
    <w:p w:rsidR="00DA3814" w:rsidRDefault="00572AA9" w:rsidP="00DA3814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  <w:r>
        <w:rPr>
          <w:rFonts w:ascii="KodchiangUPC" w:hAnsi="KodchiangUPC" w:cs="KodchiangUPC"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224790</wp:posOffset>
                </wp:positionV>
                <wp:extent cx="2171700" cy="1409700"/>
                <wp:effectExtent l="9525" t="12065" r="9525" b="698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F35" w:rsidRPr="002E3EFB" w:rsidRDefault="00593F35" w:rsidP="00593F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E3EF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รายชื่อผู้รับหนังสือ</w:t>
                            </w:r>
                          </w:p>
                          <w:p w:rsidR="00593F35" w:rsidRPr="002E3EFB" w:rsidRDefault="00593F35" w:rsidP="00593F3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E3EFB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2E3EFB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นายอำเภอคง </w:t>
                            </w:r>
                          </w:p>
                          <w:p w:rsidR="00593F35" w:rsidRPr="002E3EFB" w:rsidRDefault="00593F35" w:rsidP="00593F3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E3EFB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อปท. ในเขตอำเภอคง </w:t>
                            </w:r>
                          </w:p>
                          <w:p w:rsidR="00593F35" w:rsidRPr="00F64E39" w:rsidRDefault="00593F35" w:rsidP="00593F3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E3EF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Pr="002E3EF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ผู้ใหญ่บ้าน </w:t>
                            </w:r>
                            <w:r w:rsidRPr="002E3EF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Pr="002E3EF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หมู่บ้าน</w:t>
                            </w:r>
                          </w:p>
                          <w:p w:rsidR="00593F35" w:rsidRPr="002E3EFB" w:rsidRDefault="00593F35" w:rsidP="00593F3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E3EF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Pr="002E3EF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ประธานกรรมการชุมชน </w:t>
                            </w:r>
                            <w:r w:rsidRPr="002E3EF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9 </w:t>
                            </w:r>
                            <w:r w:rsidRPr="002E3EF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34.05pt;margin-top:17.7pt;width:171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">
                <v:textbox>
                  <w:txbxContent>
                    <w:p w:rsidR="00593F35" w:rsidRPr="002E3EFB" w:rsidRDefault="00593F35" w:rsidP="00593F3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2E3EFB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รายชื่อผู้รับหนังสือ</w:t>
                      </w:r>
                    </w:p>
                    <w:p w:rsidR="00593F35" w:rsidRPr="002E3EFB" w:rsidRDefault="00593F35" w:rsidP="00593F35">
                      <w:pP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2E3EFB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1. </w:t>
                      </w:r>
                      <w:r w:rsidRPr="002E3EFB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นายอำเภอคง </w:t>
                      </w:r>
                    </w:p>
                    <w:p w:rsidR="00593F35" w:rsidRPr="002E3EFB" w:rsidRDefault="00593F35" w:rsidP="00593F35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2E3EFB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2. 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อปท. ในเขตอำเภอคง </w:t>
                      </w:r>
                    </w:p>
                    <w:p w:rsidR="00593F35" w:rsidRPr="00F64E39" w:rsidRDefault="00593F35" w:rsidP="00593F3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E3EF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3. </w:t>
                      </w:r>
                      <w:r w:rsidRPr="002E3EF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ผู้ใหญ่บ้าน </w:t>
                      </w:r>
                      <w:r w:rsidRPr="002E3EF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3 </w:t>
                      </w:r>
                      <w:r w:rsidRPr="002E3EF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หมู่บ้าน</w:t>
                      </w:r>
                    </w:p>
                    <w:p w:rsidR="00593F35" w:rsidRPr="002E3EFB" w:rsidRDefault="00593F35" w:rsidP="00593F3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E3EF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4. </w:t>
                      </w:r>
                      <w:r w:rsidRPr="002E3EF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ประธานกรรมการชุมชน </w:t>
                      </w:r>
                      <w:r w:rsidRPr="002E3EF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9 </w:t>
                      </w:r>
                      <w:r w:rsidRPr="002E3EF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</w:txbxContent>
                </v:textbox>
              </v:shape>
            </w:pict>
          </mc:Fallback>
        </mc:AlternateContent>
      </w:r>
      <w:r w:rsidR="00DA3814" w:rsidRPr="00A9354B">
        <w:rPr>
          <w:rFonts w:ascii="KodchiangUPC" w:hAnsi="KodchiangUPC" w:cs="KodchiangUPC"/>
          <w:i/>
          <w:iCs/>
          <w:sz w:val="40"/>
          <w:szCs w:val="40"/>
          <w:cs/>
        </w:rPr>
        <w:t>“ยึดมั่นธรรมมาภิบาล บริการเพื่อประชาชน”</w:t>
      </w:r>
    </w:p>
    <w:p w:rsidR="00DA3814" w:rsidRDefault="00DA3814" w:rsidP="00DA3814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DA3814" w:rsidRDefault="00DA3814" w:rsidP="00DA3814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DA3814" w:rsidRDefault="00DA3814" w:rsidP="00DA3814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DA3814" w:rsidRDefault="00DA3814" w:rsidP="00DA3814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A5621F" w:rsidRDefault="00A5621F" w:rsidP="00DA3814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A5621F" w:rsidRDefault="00A5621F" w:rsidP="00DA3814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A5621F" w:rsidRDefault="00A5621F" w:rsidP="00DA3814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A5621F" w:rsidRDefault="00A5621F" w:rsidP="00DA3814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  <w:bookmarkStart w:id="0" w:name="_GoBack"/>
      <w:bookmarkEnd w:id="0"/>
    </w:p>
    <w:sectPr w:rsidR="00A5621F" w:rsidSect="00593F35"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A0A" w:rsidRDefault="004B4A0A" w:rsidP="00827A4D">
      <w:r>
        <w:separator/>
      </w:r>
    </w:p>
  </w:endnote>
  <w:endnote w:type="continuationSeparator" w:id="0">
    <w:p w:rsidR="004B4A0A" w:rsidRDefault="004B4A0A" w:rsidP="0082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A0A" w:rsidRDefault="004B4A0A" w:rsidP="00827A4D">
      <w:r>
        <w:separator/>
      </w:r>
    </w:p>
  </w:footnote>
  <w:footnote w:type="continuationSeparator" w:id="0">
    <w:p w:rsidR="004B4A0A" w:rsidRDefault="004B4A0A" w:rsidP="00827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C6"/>
    <w:rsid w:val="000017CF"/>
    <w:rsid w:val="0003411C"/>
    <w:rsid w:val="000D4BF6"/>
    <w:rsid w:val="001048B5"/>
    <w:rsid w:val="00135E8B"/>
    <w:rsid w:val="001363A1"/>
    <w:rsid w:val="0015552B"/>
    <w:rsid w:val="002507AF"/>
    <w:rsid w:val="0026063D"/>
    <w:rsid w:val="002A15F2"/>
    <w:rsid w:val="002E0DCC"/>
    <w:rsid w:val="003E0F69"/>
    <w:rsid w:val="00402C6F"/>
    <w:rsid w:val="00414313"/>
    <w:rsid w:val="00423026"/>
    <w:rsid w:val="004250CA"/>
    <w:rsid w:val="00435CEF"/>
    <w:rsid w:val="00464EEE"/>
    <w:rsid w:val="004B16A4"/>
    <w:rsid w:val="004B4A0A"/>
    <w:rsid w:val="004E1BFA"/>
    <w:rsid w:val="00572AA9"/>
    <w:rsid w:val="00593F35"/>
    <w:rsid w:val="005A5FCD"/>
    <w:rsid w:val="005B34C0"/>
    <w:rsid w:val="005E11CA"/>
    <w:rsid w:val="006277DD"/>
    <w:rsid w:val="006776F5"/>
    <w:rsid w:val="006B50FB"/>
    <w:rsid w:val="006B6DDF"/>
    <w:rsid w:val="007025DD"/>
    <w:rsid w:val="00735049"/>
    <w:rsid w:val="00747459"/>
    <w:rsid w:val="0076475E"/>
    <w:rsid w:val="00767982"/>
    <w:rsid w:val="007762D3"/>
    <w:rsid w:val="007A6CAE"/>
    <w:rsid w:val="007C39F7"/>
    <w:rsid w:val="007D312C"/>
    <w:rsid w:val="00827A4D"/>
    <w:rsid w:val="0083726E"/>
    <w:rsid w:val="00843AF1"/>
    <w:rsid w:val="00884E2A"/>
    <w:rsid w:val="008A7052"/>
    <w:rsid w:val="008C3FB2"/>
    <w:rsid w:val="009861C6"/>
    <w:rsid w:val="009C5985"/>
    <w:rsid w:val="009D22EB"/>
    <w:rsid w:val="00A03841"/>
    <w:rsid w:val="00A5569B"/>
    <w:rsid w:val="00A5621F"/>
    <w:rsid w:val="00A736C5"/>
    <w:rsid w:val="00A9354B"/>
    <w:rsid w:val="00AF22AD"/>
    <w:rsid w:val="00AF747D"/>
    <w:rsid w:val="00B017E5"/>
    <w:rsid w:val="00B3493F"/>
    <w:rsid w:val="00B35014"/>
    <w:rsid w:val="00BC2B6A"/>
    <w:rsid w:val="00BF68FC"/>
    <w:rsid w:val="00C15DD8"/>
    <w:rsid w:val="00C2322E"/>
    <w:rsid w:val="00C54A65"/>
    <w:rsid w:val="00C63C3F"/>
    <w:rsid w:val="00D9377B"/>
    <w:rsid w:val="00DA3814"/>
    <w:rsid w:val="00DD660A"/>
    <w:rsid w:val="00DF4757"/>
    <w:rsid w:val="00E10C37"/>
    <w:rsid w:val="00E12C39"/>
    <w:rsid w:val="00E35ED2"/>
    <w:rsid w:val="00E5366B"/>
    <w:rsid w:val="00E655A0"/>
    <w:rsid w:val="00EC0DCE"/>
    <w:rsid w:val="00EC47B0"/>
    <w:rsid w:val="00F122C9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4710C-6659-4FA2-9CC3-D4565E8D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1C6"/>
    <w:rPr>
      <w:rFonts w:ascii="Angsana New" w:hAnsi="Angsana New"/>
      <w:sz w:val="30"/>
      <w:szCs w:val="30"/>
    </w:rPr>
  </w:style>
  <w:style w:type="paragraph" w:styleId="1">
    <w:name w:val="heading 1"/>
    <w:basedOn w:val="a"/>
    <w:next w:val="a"/>
    <w:qFormat/>
    <w:rsid w:val="009861C6"/>
    <w:pPr>
      <w:keepNext/>
      <w:outlineLvl w:val="0"/>
    </w:pPr>
    <w:rPr>
      <w:rFonts w:ascii="Cordia New" w:eastAsia="Cordia New" w:hAnsi="Cordia New" w:cs="Cordia New"/>
      <w:b/>
      <w:bCs/>
      <w:sz w:val="36"/>
      <w:szCs w:val="36"/>
    </w:rPr>
  </w:style>
  <w:style w:type="paragraph" w:styleId="2">
    <w:name w:val="heading 2"/>
    <w:basedOn w:val="a"/>
    <w:next w:val="a"/>
    <w:qFormat/>
    <w:rsid w:val="00C15DD8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861C6"/>
    <w:pPr>
      <w:ind w:left="567" w:hanging="567"/>
    </w:pPr>
    <w:rPr>
      <w:rFonts w:ascii="Cordia New" w:eastAsia="Cordia New" w:hAnsi="Times New Roman" w:cs="Cordia New"/>
    </w:rPr>
  </w:style>
  <w:style w:type="paragraph" w:styleId="a3">
    <w:name w:val="Plain Text"/>
    <w:basedOn w:val="a"/>
    <w:link w:val="a4"/>
    <w:rsid w:val="00E655A0"/>
    <w:rPr>
      <w:rFonts w:ascii="Cordia New" w:eastAsia="Cordia New" w:hAnsi="Cordia New"/>
      <w:sz w:val="28"/>
      <w:szCs w:val="28"/>
    </w:rPr>
  </w:style>
  <w:style w:type="character" w:customStyle="1" w:styleId="a4">
    <w:name w:val="ข้อความธรรมดา อักขระ"/>
    <w:link w:val="a3"/>
    <w:rsid w:val="00E655A0"/>
    <w:rPr>
      <w:rFonts w:ascii="Cordia New" w:eastAsia="Cordia New" w:hAnsi="Cordia New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B16A4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semiHidden/>
    <w:rsid w:val="004B16A4"/>
    <w:rPr>
      <w:rFonts w:ascii="Leelawadee" w:hAnsi="Leelawadee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827A4D"/>
    <w:pPr>
      <w:tabs>
        <w:tab w:val="center" w:pos="4513"/>
        <w:tab w:val="right" w:pos="9026"/>
      </w:tabs>
    </w:pPr>
    <w:rPr>
      <w:szCs w:val="38"/>
    </w:rPr>
  </w:style>
  <w:style w:type="character" w:customStyle="1" w:styleId="a8">
    <w:name w:val="หัวกระดาษ อักขระ"/>
    <w:link w:val="a7"/>
    <w:uiPriority w:val="99"/>
    <w:rsid w:val="00827A4D"/>
    <w:rPr>
      <w:rFonts w:ascii="Angsana New" w:hAnsi="Angsana New"/>
      <w:sz w:val="30"/>
      <w:szCs w:val="38"/>
    </w:rPr>
  </w:style>
  <w:style w:type="paragraph" w:styleId="a9">
    <w:name w:val="footer"/>
    <w:basedOn w:val="a"/>
    <w:link w:val="aa"/>
    <w:uiPriority w:val="99"/>
    <w:unhideWhenUsed/>
    <w:rsid w:val="00827A4D"/>
    <w:pPr>
      <w:tabs>
        <w:tab w:val="center" w:pos="4513"/>
        <w:tab w:val="right" w:pos="9026"/>
      </w:tabs>
    </w:pPr>
    <w:rPr>
      <w:szCs w:val="38"/>
    </w:rPr>
  </w:style>
  <w:style w:type="character" w:customStyle="1" w:styleId="aa">
    <w:name w:val="ท้ายกระดาษ อักขระ"/>
    <w:link w:val="a9"/>
    <w:uiPriority w:val="99"/>
    <w:rsid w:val="00827A4D"/>
    <w:rPr>
      <w:rFonts w:ascii="Angsana New" w:hAnsi="Angsana New"/>
      <w:sz w:val="30"/>
      <w:szCs w:val="38"/>
    </w:rPr>
  </w:style>
  <w:style w:type="character" w:styleId="ab">
    <w:name w:val="Hyperlink"/>
    <w:basedOn w:val="a0"/>
    <w:uiPriority w:val="99"/>
    <w:unhideWhenUsed/>
    <w:rsid w:val="00155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5.jpeg"/><Relationship Id="rId39" Type="http://schemas.openxmlformats.org/officeDocument/2006/relationships/hyperlink" Target="http://www.facebook.com/&#3648;&#3607;&#3624;&#3610;&#3634;&#3621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aepalaicity.go.th" TargetMode="External"/><Relationship Id="rId34" Type="http://schemas.openxmlformats.org/officeDocument/2006/relationships/hyperlink" Target="http://www.taepalaicity.go.th" TargetMode="External"/><Relationship Id="rId42" Type="http://schemas.openxmlformats.org/officeDocument/2006/relationships/image" Target="media/image8.png"/><Relationship Id="rId17" Type="http://schemas.openxmlformats.org/officeDocument/2006/relationships/image" Target="media/image4.jpeg"/><Relationship Id="rId33" Type="http://schemas.openxmlformats.org/officeDocument/2006/relationships/hyperlink" Target="http://www.facebook.com/&#3648;&#3607;&#3624;&#3610;&#3634;&#3621;" TargetMode="External"/><Relationship Id="rId38" Type="http://schemas.openxmlformats.org/officeDocument/2006/relationships/hyperlink" Target="http://www.taepalaicity.go.th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hyperlink" Target="http://www.facebook.com/&#3648;&#3607;&#3624;&#3610;&#3634;&#3621;" TargetMode="External"/><Relationship Id="rId41" Type="http://schemas.openxmlformats.org/officeDocument/2006/relationships/hyperlink" Target="http://www.facebook.com/&#3648;&#3607;&#3624;&#3610;&#3634;&#3621;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32" Type="http://schemas.openxmlformats.org/officeDocument/2006/relationships/hyperlink" Target="http://www.taepalaicity.go.th" TargetMode="External"/><Relationship Id="rId37" Type="http://schemas.openxmlformats.org/officeDocument/2006/relationships/hyperlink" Target="http://www.facebook.com/&#3648;&#3607;&#3624;&#3610;&#3634;&#3621;" TargetMode="External"/><Relationship Id="rId40" Type="http://schemas.openxmlformats.org/officeDocument/2006/relationships/hyperlink" Target="http://www.taepalaicity.go.th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2.jpeg"/><Relationship Id="rId28" Type="http://schemas.openxmlformats.org/officeDocument/2006/relationships/hyperlink" Target="http://www.taepalaicity.go.th" TargetMode="External"/><Relationship Id="rId36" Type="http://schemas.openxmlformats.org/officeDocument/2006/relationships/hyperlink" Target="http://www.taepalaicity.go.th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://www.facebook.com/&#3648;&#3607;&#3624;&#3610;&#3634;&#3621;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14" Type="http://schemas.openxmlformats.org/officeDocument/2006/relationships/image" Target="media/image9.emf"/><Relationship Id="rId22" Type="http://schemas.openxmlformats.org/officeDocument/2006/relationships/hyperlink" Target="http://www.facebook.com/&#3648;&#3607;&#3624;&#3610;&#3634;&#3621;" TargetMode="External"/><Relationship Id="rId30" Type="http://schemas.openxmlformats.org/officeDocument/2006/relationships/hyperlink" Target="http://www.taepalaicity.go.th" TargetMode="External"/><Relationship Id="rId35" Type="http://schemas.openxmlformats.org/officeDocument/2006/relationships/hyperlink" Target="http://www.facebook.com/&#3648;&#3607;&#3624;&#3610;&#3634;&#3621;" TargetMode="External"/><Relationship Id="rId43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Tepalai</dc:creator>
  <cp:keywords/>
  <cp:lastModifiedBy>KCNDONSP</cp:lastModifiedBy>
  <cp:revision>7</cp:revision>
  <cp:lastPrinted>2018-10-29T08:34:00Z</cp:lastPrinted>
  <dcterms:created xsi:type="dcterms:W3CDTF">2018-10-29T08:51:00Z</dcterms:created>
  <dcterms:modified xsi:type="dcterms:W3CDTF">2019-06-18T09:22:00Z</dcterms:modified>
</cp:coreProperties>
</file>